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C0BA" w14:textId="77777777" w:rsidR="00352BE5" w:rsidRPr="000F0703" w:rsidRDefault="001D6365" w:rsidP="001D6365">
      <w:pPr>
        <w:jc w:val="center"/>
        <w:rPr>
          <w:rFonts w:cs="B Zar"/>
          <w:sz w:val="40"/>
          <w:szCs w:val="40"/>
          <w:rtl/>
          <w:lang w:bidi="fa-IR"/>
        </w:rPr>
      </w:pPr>
      <w:r w:rsidRPr="000F0703">
        <w:rPr>
          <w:rFonts w:cs="B Zar" w:hint="cs"/>
          <w:sz w:val="40"/>
          <w:szCs w:val="40"/>
          <w:rtl/>
          <w:lang w:bidi="fa-IR"/>
        </w:rPr>
        <w:t>مباحث ورود به بخش پریودانتیکس عملی 1</w:t>
      </w:r>
    </w:p>
    <w:p w14:paraId="47D17AFC" w14:textId="77777777" w:rsidR="001D6365" w:rsidRPr="000F0703" w:rsidRDefault="001D6365" w:rsidP="001D6365">
      <w:pPr>
        <w:jc w:val="right"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1</w:t>
      </w:r>
      <w:r w:rsidRPr="000F0703">
        <w:rPr>
          <w:rFonts w:cs="B Zar" w:hint="cs"/>
          <w:sz w:val="40"/>
          <w:szCs w:val="40"/>
          <w:rtl/>
          <w:lang w:bidi="fa-IR"/>
        </w:rPr>
        <w:t>-</w:t>
      </w:r>
      <w:r w:rsidRPr="000F0703">
        <w:rPr>
          <w:rFonts w:cs="B Zar" w:hint="cs"/>
          <w:sz w:val="28"/>
          <w:szCs w:val="28"/>
          <w:rtl/>
          <w:lang w:bidi="fa-IR"/>
        </w:rPr>
        <w:t xml:space="preserve">طبقه بندی بیماری های پریودنتال </w:t>
      </w:r>
    </w:p>
    <w:p w14:paraId="4A67E01A" w14:textId="77777777" w:rsidR="001D6365" w:rsidRPr="000F0703" w:rsidRDefault="001D6365" w:rsidP="001D6365">
      <w:pPr>
        <w:jc w:val="right"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2-تشخیص و معاینات بالینی </w:t>
      </w:r>
    </w:p>
    <w:p w14:paraId="0E0D1506" w14:textId="77777777" w:rsidR="001D6365" w:rsidRPr="000F0703" w:rsidRDefault="001D6365" w:rsidP="001D6365">
      <w:pPr>
        <w:jc w:val="right"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3-انواع ژنژیویت و علایم بالینی </w:t>
      </w:r>
    </w:p>
    <w:p w14:paraId="26EC36E9" w14:textId="77777777" w:rsidR="001D6365" w:rsidRPr="000F0703" w:rsidRDefault="001D6365" w:rsidP="001D6365">
      <w:pPr>
        <w:jc w:val="right"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4-روش های کنترل پلاک </w:t>
      </w:r>
    </w:p>
    <w:p w14:paraId="4F03572B" w14:textId="77777777" w:rsidR="001D6365" w:rsidRPr="000F0703" w:rsidRDefault="001D6365" w:rsidP="001D6365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5-</w:t>
      </w:r>
      <w:r w:rsidRPr="000F0703">
        <w:rPr>
          <w:rFonts w:cs="B Zar"/>
          <w:sz w:val="28"/>
          <w:szCs w:val="28"/>
          <w:lang w:bidi="fa-IR"/>
        </w:rPr>
        <w:t>SRP</w:t>
      </w:r>
    </w:p>
    <w:p w14:paraId="4E33F43F" w14:textId="77777777" w:rsidR="001D6365" w:rsidRPr="000F0703" w:rsidRDefault="001D6365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/>
          <w:sz w:val="28"/>
          <w:szCs w:val="28"/>
          <w:lang w:bidi="fa-IR"/>
        </w:rPr>
        <w:t>6</w:t>
      </w:r>
      <w:r w:rsidR="00806D34" w:rsidRPr="000F0703">
        <w:rPr>
          <w:rFonts w:cs="B Zar" w:hint="cs"/>
          <w:sz w:val="28"/>
          <w:szCs w:val="28"/>
          <w:rtl/>
          <w:lang w:bidi="fa-IR"/>
        </w:rPr>
        <w:t>-</w:t>
      </w:r>
      <w:r w:rsidRPr="000F0703">
        <w:rPr>
          <w:rFonts w:cs="B Zar" w:hint="cs"/>
          <w:sz w:val="28"/>
          <w:szCs w:val="28"/>
          <w:rtl/>
          <w:lang w:bidi="fa-IR"/>
        </w:rPr>
        <w:t xml:space="preserve">پروگنوز </w:t>
      </w:r>
    </w:p>
    <w:p w14:paraId="3A2DF6BE" w14:textId="77777777" w:rsidR="001D6365" w:rsidRPr="000F0703" w:rsidRDefault="001D6365" w:rsidP="001D6365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7-طرح درمان </w:t>
      </w:r>
    </w:p>
    <w:p w14:paraId="105FB968" w14:textId="77777777" w:rsidR="00581252" w:rsidRPr="000F0703" w:rsidRDefault="00581252" w:rsidP="00581252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8- درمان های حمایتی</w:t>
      </w:r>
    </w:p>
    <w:p w14:paraId="43589137" w14:textId="77777777" w:rsidR="001D6365" w:rsidRPr="000F0703" w:rsidRDefault="001D6365" w:rsidP="001D6365">
      <w:pPr>
        <w:bidi/>
        <w:rPr>
          <w:rFonts w:cs="B Zar"/>
          <w:sz w:val="28"/>
          <w:szCs w:val="28"/>
          <w:rtl/>
          <w:lang w:bidi="fa-IR"/>
        </w:rPr>
      </w:pPr>
    </w:p>
    <w:p w14:paraId="37C7BAEE" w14:textId="77777777" w:rsidR="001D6365" w:rsidRPr="000F0703" w:rsidRDefault="001D6365" w:rsidP="001E14B2">
      <w:pPr>
        <w:bidi/>
        <w:jc w:val="center"/>
        <w:rPr>
          <w:rFonts w:cs="B Zar"/>
          <w:sz w:val="40"/>
          <w:szCs w:val="40"/>
          <w:rtl/>
          <w:lang w:bidi="fa-IR"/>
        </w:rPr>
      </w:pPr>
      <w:r w:rsidRPr="000F0703">
        <w:rPr>
          <w:rFonts w:cs="B Zar" w:hint="cs"/>
          <w:sz w:val="40"/>
          <w:szCs w:val="40"/>
          <w:rtl/>
          <w:lang w:bidi="fa-IR"/>
        </w:rPr>
        <w:t>مباحث ورود به بخش پریودانتیکس عملی 2</w:t>
      </w:r>
    </w:p>
    <w:p w14:paraId="045B0F09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1-تشخیص و معاینات بالینی </w:t>
      </w:r>
    </w:p>
    <w:p w14:paraId="345C8631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2-طبقه بندی بیماریهای پریودنتال </w:t>
      </w:r>
    </w:p>
    <w:p w14:paraId="5C94C8EF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3-انواع پریوژنتیت مزمن و مهاجم</w:t>
      </w:r>
    </w:p>
    <w:p w14:paraId="52ED6F6F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4-رادیوگرافی </w:t>
      </w:r>
    </w:p>
    <w:p w14:paraId="79D8E3C4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5-پروگنوز </w:t>
      </w:r>
    </w:p>
    <w:p w14:paraId="10A6CC5E" w14:textId="77777777" w:rsidR="00806D34" w:rsidRPr="000F0703" w:rsidRDefault="00806D34" w:rsidP="00806D34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6-</w:t>
      </w:r>
      <w:r w:rsidRPr="000F0703">
        <w:rPr>
          <w:rFonts w:cs="B Zar"/>
          <w:sz w:val="28"/>
          <w:szCs w:val="28"/>
          <w:lang w:bidi="fa-IR"/>
        </w:rPr>
        <w:t>SRP</w:t>
      </w:r>
    </w:p>
    <w:p w14:paraId="69FAF6DB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lastRenderedPageBreak/>
        <w:t xml:space="preserve">7-انواع ژنژیویت و علایم بالینی </w:t>
      </w:r>
    </w:p>
    <w:p w14:paraId="5BDD1F0D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8-طرح درمان </w:t>
      </w:r>
    </w:p>
    <w:p w14:paraId="4CFD1A5A" w14:textId="77777777" w:rsidR="00806D34" w:rsidRPr="000F0703" w:rsidRDefault="00806D34" w:rsidP="00806D34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 xml:space="preserve">9-روش های کنترل پلاک </w:t>
      </w:r>
    </w:p>
    <w:p w14:paraId="24E8C65D" w14:textId="77777777" w:rsidR="00AE535F" w:rsidRPr="000F0703" w:rsidRDefault="00581252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10- درمان های حمایتی</w:t>
      </w:r>
    </w:p>
    <w:p w14:paraId="110EA532" w14:textId="77777777" w:rsidR="00AE535F" w:rsidRPr="000F0703" w:rsidRDefault="00AE535F" w:rsidP="00AE535F">
      <w:pPr>
        <w:bidi/>
        <w:rPr>
          <w:rFonts w:cs="B Zar"/>
          <w:sz w:val="28"/>
          <w:szCs w:val="28"/>
          <w:rtl/>
          <w:lang w:bidi="fa-IR"/>
        </w:rPr>
      </w:pPr>
    </w:p>
    <w:p w14:paraId="79E4269C" w14:textId="77777777" w:rsidR="001D6365" w:rsidRPr="000F0703" w:rsidRDefault="00AE535F" w:rsidP="00AE535F">
      <w:pPr>
        <w:bidi/>
        <w:jc w:val="center"/>
        <w:rPr>
          <w:rFonts w:cs="B Zar"/>
          <w:sz w:val="40"/>
          <w:szCs w:val="40"/>
          <w:rtl/>
          <w:lang w:bidi="fa-IR"/>
        </w:rPr>
      </w:pPr>
      <w:r w:rsidRPr="000F0703">
        <w:rPr>
          <w:rFonts w:cs="B Zar" w:hint="cs"/>
          <w:sz w:val="40"/>
          <w:szCs w:val="40"/>
          <w:rtl/>
          <w:lang w:bidi="fa-IR"/>
        </w:rPr>
        <w:t>مباحث ورود به بخش پریودانتیکس عملی 3</w:t>
      </w:r>
    </w:p>
    <w:p w14:paraId="40AA1865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1- طبقه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بندی</w:t>
      </w:r>
    </w:p>
    <w:p w14:paraId="5876BFEB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2- انواع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پریودنتیت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و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ژنژویت</w:t>
      </w:r>
    </w:p>
    <w:p w14:paraId="5EAD836B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3- معاینه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</w:p>
    <w:p w14:paraId="41979309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4- درمان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های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حمایتی</w:t>
      </w:r>
    </w:p>
    <w:p w14:paraId="6EF0A113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5- رادیوگرافی</w:t>
      </w:r>
    </w:p>
    <w:p w14:paraId="206049D2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6- طرح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درمان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و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پروگنور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</w:p>
    <w:p w14:paraId="28FCB0C4" w14:textId="77777777" w:rsidR="00AE535F" w:rsidRPr="000F0703" w:rsidRDefault="00AE535F" w:rsidP="00AE535F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7- آموزش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بهداشت</w:t>
      </w:r>
    </w:p>
    <w:p w14:paraId="011620E1" w14:textId="77777777" w:rsidR="00581252" w:rsidRPr="000F0703" w:rsidRDefault="00581252" w:rsidP="00581252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8- درمان های حمایتی</w:t>
      </w:r>
    </w:p>
    <w:p w14:paraId="48F80AC4" w14:textId="77777777" w:rsidR="00AE535F" w:rsidRPr="000F0703" w:rsidRDefault="00AE535F" w:rsidP="00AE535F">
      <w:pPr>
        <w:bidi/>
        <w:jc w:val="center"/>
        <w:rPr>
          <w:rFonts w:cs="B Zar"/>
          <w:sz w:val="40"/>
          <w:szCs w:val="40"/>
          <w:rtl/>
          <w:lang w:bidi="fa-IR"/>
        </w:rPr>
      </w:pPr>
      <w:r w:rsidRPr="000F0703">
        <w:rPr>
          <w:rFonts w:cs="B Zar" w:hint="cs"/>
          <w:sz w:val="40"/>
          <w:szCs w:val="40"/>
          <w:rtl/>
          <w:lang w:bidi="fa-IR"/>
        </w:rPr>
        <w:t>مباحث ورود به بخش پریودانتیکس عملی 4</w:t>
      </w:r>
    </w:p>
    <w:p w14:paraId="6EC1CF6D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1- طبقه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بندی</w:t>
      </w:r>
    </w:p>
    <w:p w14:paraId="1C3F862E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2- انواع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پریودنتیت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و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ژنژویت</w:t>
      </w:r>
    </w:p>
    <w:p w14:paraId="4C0B56AC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lastRenderedPageBreak/>
        <w:t>3- معاینه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</w:p>
    <w:p w14:paraId="6A08D4A8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4- درمان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های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حمایتی</w:t>
      </w:r>
    </w:p>
    <w:p w14:paraId="6FD31881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5- رادیوگرافی</w:t>
      </w:r>
    </w:p>
    <w:p w14:paraId="10600726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6- طرح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درمان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و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پروگنور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</w:p>
    <w:p w14:paraId="4EFF0110" w14:textId="77777777" w:rsidR="00AE535F" w:rsidRPr="000F0703" w:rsidRDefault="00AE535F" w:rsidP="00AE535F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7- آموزش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بهداشت</w:t>
      </w:r>
    </w:p>
    <w:p w14:paraId="27D8AEDC" w14:textId="77777777" w:rsidR="00AE535F" w:rsidRPr="000F0703" w:rsidRDefault="00AE535F" w:rsidP="00AE535F">
      <w:pPr>
        <w:bidi/>
        <w:rPr>
          <w:rFonts w:cs="B Zar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8- اصول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کلی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جراحی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و</w:t>
      </w:r>
      <w:r w:rsidRPr="000F0703">
        <w:rPr>
          <w:rFonts w:cs="B Zar"/>
          <w:sz w:val="28"/>
          <w:szCs w:val="28"/>
          <w:rtl/>
          <w:lang w:bidi="fa-IR"/>
        </w:rPr>
        <w:t xml:space="preserve"> </w:t>
      </w:r>
      <w:r w:rsidRPr="000F0703">
        <w:rPr>
          <w:rFonts w:cs="B Zar" w:hint="cs"/>
          <w:sz w:val="28"/>
          <w:szCs w:val="28"/>
          <w:rtl/>
          <w:lang w:bidi="fa-IR"/>
        </w:rPr>
        <w:t>وسایل</w:t>
      </w:r>
    </w:p>
    <w:p w14:paraId="3EB904EA" w14:textId="25FA885A" w:rsidR="00581252" w:rsidRPr="000F0703" w:rsidRDefault="00581252" w:rsidP="00581252">
      <w:pPr>
        <w:bidi/>
        <w:rPr>
          <w:rFonts w:cs="B Zar"/>
          <w:sz w:val="28"/>
          <w:szCs w:val="28"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9- درمان های حمایتی</w:t>
      </w:r>
    </w:p>
    <w:p w14:paraId="174DB279" w14:textId="5C55B4C9" w:rsidR="00DB1BFC" w:rsidRPr="000F0703" w:rsidRDefault="00DB1BFC" w:rsidP="00DB1BFC">
      <w:pPr>
        <w:bidi/>
        <w:rPr>
          <w:rFonts w:cs="B Zar" w:hint="cs"/>
          <w:sz w:val="28"/>
          <w:szCs w:val="28"/>
          <w:rtl/>
          <w:lang w:bidi="fa-IR"/>
        </w:rPr>
      </w:pPr>
      <w:r w:rsidRPr="000F0703">
        <w:rPr>
          <w:rFonts w:cs="B Zar" w:hint="cs"/>
          <w:sz w:val="28"/>
          <w:szCs w:val="28"/>
          <w:rtl/>
          <w:lang w:bidi="fa-IR"/>
        </w:rPr>
        <w:t>10- تشخیص</w:t>
      </w:r>
    </w:p>
    <w:p w14:paraId="5AFE5A6D" w14:textId="77777777" w:rsidR="00AE535F" w:rsidRPr="000F0703" w:rsidRDefault="00AE535F" w:rsidP="00AE535F">
      <w:pPr>
        <w:bidi/>
        <w:rPr>
          <w:rFonts w:cs="B Zar"/>
          <w:sz w:val="28"/>
          <w:szCs w:val="28"/>
          <w:rtl/>
          <w:lang w:bidi="fa-IR"/>
        </w:rPr>
      </w:pPr>
    </w:p>
    <w:sectPr w:rsidR="00AE535F" w:rsidRPr="000F0703" w:rsidSect="0035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F40"/>
    <w:multiLevelType w:val="hybridMultilevel"/>
    <w:tmpl w:val="9EC0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1A09"/>
    <w:multiLevelType w:val="hybridMultilevel"/>
    <w:tmpl w:val="D6CCEE20"/>
    <w:lvl w:ilvl="0" w:tplc="6C847BC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C3F"/>
    <w:multiLevelType w:val="hybridMultilevel"/>
    <w:tmpl w:val="54664E04"/>
    <w:lvl w:ilvl="0" w:tplc="0FE04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65"/>
    <w:rsid w:val="000F0703"/>
    <w:rsid w:val="001D6365"/>
    <w:rsid w:val="001E14B2"/>
    <w:rsid w:val="00352BE5"/>
    <w:rsid w:val="00523B7D"/>
    <w:rsid w:val="00581252"/>
    <w:rsid w:val="006061BB"/>
    <w:rsid w:val="00806D34"/>
    <w:rsid w:val="008C5B8C"/>
    <w:rsid w:val="00971DE2"/>
    <w:rsid w:val="00AE535F"/>
    <w:rsid w:val="00D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D2B5"/>
  <w15:docId w15:val="{4E188D53-8F2B-489B-8674-D346544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0640529615</dc:creator>
  <cp:lastModifiedBy>زهرا جعفري پور</cp:lastModifiedBy>
  <cp:revision>7</cp:revision>
  <dcterms:created xsi:type="dcterms:W3CDTF">2022-02-01T07:07:00Z</dcterms:created>
  <dcterms:modified xsi:type="dcterms:W3CDTF">2024-06-01T04:59:00Z</dcterms:modified>
</cp:coreProperties>
</file>